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Veronica Colasanti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+48507678629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Marcel Głuszyński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14.01.2013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