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21.4.1990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+359883455290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Xristina1990@abv.bg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Чавдар Русинов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14.5.2014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Елица Русинова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Мелиса Дачева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8.1.2014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