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Радина Панайотова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8.11.1985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radinai@gmail.com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+359899292511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Адам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27.8.2014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Сандрина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19.9.2012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