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Богдана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6.1.1982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+359898277862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bogdana.is@gmail.com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Георги Константинов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1.11.2013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Кристиян Асенов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14.11.2013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